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83412" w14:textId="28A0F24C" w:rsidR="008C6A3E" w:rsidRPr="008C6A3E" w:rsidRDefault="008C6A3E" w:rsidP="008C6A3E">
      <w:pPr>
        <w:jc w:val="right"/>
        <w:rPr>
          <w:rFonts w:ascii="Times New Roman" w:hAnsi="Times New Roman" w:cs="Times New Roman"/>
          <w:sz w:val="24"/>
          <w:szCs w:val="24"/>
        </w:rPr>
      </w:pPr>
      <w:r w:rsidRPr="008C6A3E">
        <w:rPr>
          <w:rFonts w:ascii="Times New Roman" w:hAnsi="Times New Roman" w:cs="Times New Roman"/>
          <w:sz w:val="24"/>
          <w:szCs w:val="24"/>
        </w:rPr>
        <w:t>Załącznik cenowy E nr 2 do oferty</w:t>
      </w:r>
    </w:p>
    <w:p w14:paraId="31731747" w14:textId="3A297110" w:rsidR="008C6A3E" w:rsidRDefault="008C6A3E" w:rsidP="00CA3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8C6A3E">
        <w:rPr>
          <w:rFonts w:ascii="Times New Roman" w:hAnsi="Times New Roman" w:cs="Times New Roman"/>
          <w:sz w:val="24"/>
          <w:szCs w:val="24"/>
        </w:rPr>
        <w:t>jm</w:t>
      </w:r>
      <w:proofErr w:type="spellEnd"/>
      <w:r w:rsidRPr="008C6A3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C6A3E">
        <w:rPr>
          <w:rFonts w:ascii="Times New Roman" w:hAnsi="Times New Roman" w:cs="Times New Roman"/>
          <w:sz w:val="24"/>
          <w:szCs w:val="24"/>
        </w:rPr>
        <w:t>cena jednostkowa brutto</w:t>
      </w:r>
    </w:p>
    <w:p w14:paraId="6ABC0955" w14:textId="1FFBC12F" w:rsidR="008C6A3E" w:rsidRPr="008C6A3E" w:rsidRDefault="008C6A3E" w:rsidP="00CA3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szt.</w:t>
      </w:r>
    </w:p>
    <w:p w14:paraId="25922A7D" w14:textId="33968B84" w:rsidR="00D36DE3" w:rsidRPr="00732A57" w:rsidRDefault="00732A57" w:rsidP="00CA3566">
      <w:pPr>
        <w:rPr>
          <w:b/>
          <w:sz w:val="32"/>
          <w:szCs w:val="32"/>
        </w:rPr>
      </w:pPr>
      <w:r w:rsidRPr="00732A57">
        <w:rPr>
          <w:b/>
          <w:sz w:val="32"/>
          <w:szCs w:val="32"/>
        </w:rPr>
        <w:t>Chleb:</w:t>
      </w:r>
    </w:p>
    <w:p w14:paraId="7374B707" w14:textId="77777777" w:rsidR="00732A57" w:rsidRDefault="00732A57" w:rsidP="008F66A8">
      <w:r>
        <w:t>Firmowy</w:t>
      </w:r>
    </w:p>
    <w:p w14:paraId="5F9E7B88" w14:textId="77777777" w:rsidR="00732A57" w:rsidRDefault="00732A57" w:rsidP="008F66A8">
      <w:r>
        <w:t>Żytni</w:t>
      </w:r>
    </w:p>
    <w:p w14:paraId="5DF5F123" w14:textId="42BA1DC5" w:rsidR="00732A57" w:rsidRDefault="00732A57" w:rsidP="008F66A8">
      <w:r>
        <w:t>Razowy</w:t>
      </w:r>
    </w:p>
    <w:p w14:paraId="7914DE23" w14:textId="0DD1538E" w:rsidR="008C6A3E" w:rsidRDefault="008C6A3E" w:rsidP="008F66A8">
      <w:r>
        <w:t>Cebulowy</w:t>
      </w:r>
    </w:p>
    <w:p w14:paraId="3F30B8A9" w14:textId="77777777" w:rsidR="00732A57" w:rsidRDefault="00732A57" w:rsidP="008F66A8">
      <w:r>
        <w:t>Z ziarnem</w:t>
      </w:r>
    </w:p>
    <w:p w14:paraId="4B290948" w14:textId="77777777" w:rsidR="00732A57" w:rsidRDefault="00732A57" w:rsidP="008F66A8">
      <w:r>
        <w:t>Z otrębami</w:t>
      </w:r>
    </w:p>
    <w:p w14:paraId="0055D97D" w14:textId="77777777" w:rsidR="00732A57" w:rsidRPr="00732A57" w:rsidRDefault="00732A57" w:rsidP="008F66A8">
      <w:pPr>
        <w:rPr>
          <w:b/>
          <w:sz w:val="32"/>
          <w:szCs w:val="32"/>
        </w:rPr>
      </w:pPr>
      <w:r w:rsidRPr="00732A57">
        <w:rPr>
          <w:b/>
          <w:sz w:val="32"/>
          <w:szCs w:val="32"/>
        </w:rPr>
        <w:t>Bułka:</w:t>
      </w:r>
    </w:p>
    <w:p w14:paraId="78854B13" w14:textId="77777777" w:rsidR="00732A57" w:rsidRDefault="00732A57" w:rsidP="008F66A8">
      <w:r>
        <w:t>Grahamka</w:t>
      </w:r>
    </w:p>
    <w:p w14:paraId="2C9E20B9" w14:textId="77777777" w:rsidR="00732A57" w:rsidRDefault="00732A57" w:rsidP="008F66A8">
      <w:r>
        <w:t>Kajzerka</w:t>
      </w:r>
    </w:p>
    <w:p w14:paraId="495A34FE" w14:textId="77777777" w:rsidR="00732A57" w:rsidRDefault="00732A57" w:rsidP="008F66A8">
      <w:r>
        <w:t>Wieloziarnista</w:t>
      </w:r>
    </w:p>
    <w:p w14:paraId="24AFE1AC" w14:textId="77777777" w:rsidR="00732A57" w:rsidRDefault="00732A57" w:rsidP="008F66A8">
      <w:r>
        <w:t>Zwykła 100 g</w:t>
      </w:r>
    </w:p>
    <w:p w14:paraId="0A713E75" w14:textId="77777777" w:rsidR="00732A57" w:rsidRDefault="00732A57" w:rsidP="008F66A8">
      <w:r>
        <w:t>Maślana</w:t>
      </w:r>
    </w:p>
    <w:p w14:paraId="3575C01B" w14:textId="77777777" w:rsidR="00732A57" w:rsidRDefault="00732A57" w:rsidP="008F66A8">
      <w:r>
        <w:t>Drożdżowa</w:t>
      </w:r>
    </w:p>
    <w:p w14:paraId="1BE4D2AF" w14:textId="120E1EA3" w:rsidR="00732A57" w:rsidRDefault="008C6A3E" w:rsidP="008F66A8">
      <w:r>
        <w:t>Pączek zwykły</w:t>
      </w:r>
    </w:p>
    <w:p w14:paraId="3473486F" w14:textId="771312FA" w:rsidR="00732A57" w:rsidRDefault="00640DF5" w:rsidP="008F66A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>
        <w:t xml:space="preserve">                                 </w:t>
      </w:r>
      <w:r>
        <w:t xml:space="preserve">  </w:t>
      </w:r>
      <w:r w:rsidRPr="004C049E">
        <w:rPr>
          <w:rFonts w:ascii="Times New Roman" w:hAnsi="Times New Roman" w:cs="Times New Roman"/>
          <w:sz w:val="24"/>
          <w:szCs w:val="24"/>
        </w:rPr>
        <w:t>Wartość ogółem brutto</w:t>
      </w:r>
    </w:p>
    <w:p w14:paraId="48E4892A" w14:textId="77777777" w:rsidR="00640DF5" w:rsidRDefault="00640DF5" w:rsidP="008F66A8">
      <w:pP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726E25E4" w14:textId="77777777" w:rsidR="00640DF5" w:rsidRDefault="00640DF5" w:rsidP="008F66A8">
      <w:pP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31CBF869" w14:textId="026EDF03" w:rsidR="00640DF5" w:rsidRPr="008F66A8" w:rsidRDefault="00640DF5" w:rsidP="008F66A8">
      <w:bookmarkStart w:id="0" w:name="_GoBack"/>
      <w:bookmarkEnd w:id="0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Wpisujemy wartość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wszystkich produktów poszcz.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sortów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ogółem brutto w tym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uma war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tości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 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szystkich produktów stanowi wartość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ofertową.</w:t>
      </w:r>
    </w:p>
    <w:sectPr w:rsidR="00640DF5" w:rsidRPr="008F66A8" w:rsidSect="008C6A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70"/>
    <w:rsid w:val="00417D0C"/>
    <w:rsid w:val="00640DF5"/>
    <w:rsid w:val="006D5B67"/>
    <w:rsid w:val="00732A57"/>
    <w:rsid w:val="008C6A3E"/>
    <w:rsid w:val="008F66A8"/>
    <w:rsid w:val="00926FE0"/>
    <w:rsid w:val="00B13EEB"/>
    <w:rsid w:val="00C60470"/>
    <w:rsid w:val="00CA3566"/>
    <w:rsid w:val="00D36DE3"/>
    <w:rsid w:val="00E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426"/>
  <w15:docId w15:val="{232DF66D-76F2-48B1-8B12-7430481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38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97149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76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06310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5</cp:revision>
  <cp:lastPrinted>2022-07-04T08:19:00Z</cp:lastPrinted>
  <dcterms:created xsi:type="dcterms:W3CDTF">2024-01-04T06:52:00Z</dcterms:created>
  <dcterms:modified xsi:type="dcterms:W3CDTF">2024-01-04T09:25:00Z</dcterms:modified>
</cp:coreProperties>
</file>